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9" w:rsidRPr="00E357E6" w:rsidRDefault="001C6CCA" w:rsidP="004F20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357E6">
        <w:rPr>
          <w:rFonts w:ascii="Times New Roman" w:hAnsi="Times New Roman" w:cs="Times New Roman"/>
          <w:b/>
          <w:sz w:val="16"/>
          <w:szCs w:val="16"/>
        </w:rPr>
        <w:t>АНКЕТА ДЛЯ ПОТРЕБИТЕЛЕЙ ТОВАРОВ И УСЛУГ</w:t>
      </w:r>
    </w:p>
    <w:p w:rsidR="001C6CCA" w:rsidRPr="00E357E6" w:rsidRDefault="000859D9" w:rsidP="000859D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57E6">
        <w:rPr>
          <w:rFonts w:ascii="Times New Roman" w:hAnsi="Times New Roman" w:cs="Times New Roman"/>
          <w:b/>
          <w:sz w:val="16"/>
          <w:szCs w:val="16"/>
        </w:rPr>
        <w:t xml:space="preserve">УДОВЛЕТВОРЕННОСТЬ ПОТРЕБИТЕЛЕЙ  КАЧЕСТВОМ ТОВАРОВ И УСЛУГ И ЦЕНОВОЙ КОНКУРЕНЦИЕЙ  НА РЫНКАХ </w:t>
      </w:r>
      <w:r w:rsidR="000510CF">
        <w:rPr>
          <w:rFonts w:ascii="Times New Roman" w:hAnsi="Times New Roman" w:cs="Times New Roman"/>
          <w:b/>
          <w:sz w:val="16"/>
          <w:szCs w:val="16"/>
        </w:rPr>
        <w:t>БОЛЬШЕБЕРЕЗНИКОВСКОГО МУНИЦИПАЛЬНОГО РАЙОНА РЕСПУБЛИКИ МОРДОВИЯ</w:t>
      </w:r>
    </w:p>
    <w:p w:rsidR="001C6CCA" w:rsidRPr="00E357E6" w:rsidRDefault="001C6CCA" w:rsidP="0055518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357E6">
        <w:rPr>
          <w:rFonts w:ascii="Times New Roman" w:hAnsi="Times New Roman" w:cs="Times New Roman"/>
          <w:b/>
          <w:sz w:val="16"/>
          <w:szCs w:val="16"/>
        </w:rPr>
        <w:t>Добрый день!</w:t>
      </w:r>
    </w:p>
    <w:p w:rsidR="001C6CCA" w:rsidRPr="008355C5" w:rsidRDefault="001C6CCA" w:rsidP="0055518E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8355C5">
        <w:rPr>
          <w:rFonts w:ascii="Times New Roman" w:hAnsi="Times New Roman" w:cs="Times New Roman"/>
          <w:sz w:val="12"/>
          <w:szCs w:val="12"/>
        </w:rPr>
        <w:t xml:space="preserve">В рамках проведения мониторинга состояния и развития конкурентной среды на рынках товаров и услуг </w:t>
      </w:r>
      <w:r w:rsidR="000510CF" w:rsidRPr="008355C5">
        <w:rPr>
          <w:rFonts w:ascii="Times New Roman" w:hAnsi="Times New Roman" w:cs="Times New Roman"/>
          <w:sz w:val="12"/>
          <w:szCs w:val="12"/>
        </w:rPr>
        <w:t>Республики Мордовия</w:t>
      </w:r>
      <w:r w:rsidRPr="008355C5">
        <w:rPr>
          <w:rFonts w:ascii="Times New Roman" w:hAnsi="Times New Roman" w:cs="Times New Roman"/>
          <w:sz w:val="12"/>
          <w:szCs w:val="12"/>
        </w:rPr>
        <w:t xml:space="preserve"> </w:t>
      </w:r>
      <w:r w:rsidR="000510CF" w:rsidRPr="008355C5">
        <w:rPr>
          <w:rFonts w:ascii="Times New Roman" w:hAnsi="Times New Roman" w:cs="Times New Roman"/>
          <w:sz w:val="12"/>
          <w:szCs w:val="12"/>
        </w:rPr>
        <w:t xml:space="preserve"> Администрация Большеберезниковского муниципального района Республики Мордовия </w:t>
      </w:r>
      <w:r w:rsidRPr="008355C5">
        <w:rPr>
          <w:rFonts w:ascii="Times New Roman" w:hAnsi="Times New Roman" w:cs="Times New Roman"/>
          <w:sz w:val="12"/>
          <w:szCs w:val="12"/>
        </w:rPr>
        <w:t>проводит опрос мнения потребителей тов</w:t>
      </w:r>
      <w:r w:rsidR="008D29A0" w:rsidRPr="008355C5">
        <w:rPr>
          <w:rFonts w:ascii="Times New Roman" w:hAnsi="Times New Roman" w:cs="Times New Roman"/>
          <w:sz w:val="12"/>
          <w:szCs w:val="12"/>
        </w:rPr>
        <w:t>аров и услуг</w:t>
      </w:r>
      <w:r w:rsidR="000510CF" w:rsidRPr="008355C5">
        <w:rPr>
          <w:rFonts w:ascii="Times New Roman" w:hAnsi="Times New Roman" w:cs="Times New Roman"/>
          <w:sz w:val="12"/>
          <w:szCs w:val="12"/>
        </w:rPr>
        <w:t xml:space="preserve"> на рынках Большеберезниковского муниципального района.</w:t>
      </w:r>
      <w:r w:rsidR="008D29A0" w:rsidRPr="008355C5">
        <w:rPr>
          <w:rFonts w:ascii="Times New Roman" w:hAnsi="Times New Roman" w:cs="Times New Roman"/>
          <w:sz w:val="12"/>
          <w:szCs w:val="12"/>
        </w:rPr>
        <w:t>.</w:t>
      </w:r>
    </w:p>
    <w:p w:rsidR="001C6CCA" w:rsidRPr="008355C5" w:rsidRDefault="000510CF" w:rsidP="002E7EF9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8355C5">
        <w:rPr>
          <w:rFonts w:ascii="Times New Roman" w:hAnsi="Times New Roman" w:cs="Times New Roman"/>
          <w:sz w:val="12"/>
          <w:szCs w:val="12"/>
        </w:rPr>
        <w:t xml:space="preserve">     </w:t>
      </w:r>
      <w:r w:rsidR="008D29A0" w:rsidRPr="008355C5">
        <w:rPr>
          <w:rFonts w:ascii="Times New Roman" w:hAnsi="Times New Roman" w:cs="Times New Roman"/>
          <w:sz w:val="12"/>
          <w:szCs w:val="12"/>
        </w:rPr>
        <w:t>Будьте добры</w:t>
      </w:r>
      <w:r w:rsidR="001C6CCA" w:rsidRPr="008355C5">
        <w:rPr>
          <w:rFonts w:ascii="Times New Roman" w:hAnsi="Times New Roman" w:cs="Times New Roman"/>
          <w:sz w:val="12"/>
          <w:szCs w:val="12"/>
        </w:rPr>
        <w:t>, ответьте на ряд вопросов о Вашей удовлетворенности качеством товаров и услуг и ценовой конкуренцией на рынках</w:t>
      </w:r>
      <w:r w:rsidRPr="008355C5">
        <w:rPr>
          <w:rFonts w:ascii="Times New Roman" w:hAnsi="Times New Roman" w:cs="Times New Roman"/>
          <w:sz w:val="12"/>
          <w:szCs w:val="12"/>
        </w:rPr>
        <w:t xml:space="preserve"> Большеберезниковского муниципального района</w:t>
      </w:r>
      <w:r w:rsidR="001C6CCA" w:rsidRPr="008355C5">
        <w:rPr>
          <w:rFonts w:ascii="Times New Roman" w:hAnsi="Times New Roman" w:cs="Times New Roman"/>
          <w:sz w:val="12"/>
          <w:szCs w:val="12"/>
        </w:rPr>
        <w:t>, а также оцените уровень конкуренции на рынках товаров и услуг</w:t>
      </w:r>
      <w:r w:rsidRPr="008355C5">
        <w:rPr>
          <w:rFonts w:ascii="Times New Roman" w:hAnsi="Times New Roman" w:cs="Times New Roman"/>
          <w:sz w:val="12"/>
          <w:szCs w:val="12"/>
        </w:rPr>
        <w:t xml:space="preserve"> Большеберезниковского муниципального района</w:t>
      </w:r>
      <w:r w:rsidR="001C6CCA" w:rsidRPr="008355C5">
        <w:rPr>
          <w:rFonts w:ascii="Times New Roman" w:hAnsi="Times New Roman" w:cs="Times New Roman"/>
          <w:sz w:val="12"/>
          <w:szCs w:val="12"/>
        </w:rPr>
        <w:t xml:space="preserve">. Заполнение анкеты займет у Вас около 10–15 минут. Опрос является анонимным, все полученные результаты будут использоваться только в обобщенном виде. </w:t>
      </w:r>
    </w:p>
    <w:p w:rsidR="001C6CCA" w:rsidRPr="008355C5" w:rsidRDefault="001C6CCA" w:rsidP="002E7EF9">
      <w:pPr>
        <w:pStyle w:val="a3"/>
        <w:jc w:val="both"/>
        <w:rPr>
          <w:rFonts w:ascii="Times New Roman" w:hAnsi="Times New Roman" w:cs="Times New Roman"/>
          <w:b/>
          <w:sz w:val="12"/>
          <w:szCs w:val="12"/>
        </w:rPr>
      </w:pPr>
      <w:r w:rsidRPr="008355C5">
        <w:rPr>
          <w:rFonts w:ascii="Times New Roman" w:hAnsi="Times New Roman" w:cs="Times New Roman"/>
          <w:b/>
          <w:sz w:val="12"/>
          <w:szCs w:val="12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</w:t>
      </w:r>
      <w:r w:rsidR="004324AE" w:rsidRPr="008355C5">
        <w:rPr>
          <w:rFonts w:ascii="Times New Roman" w:hAnsi="Times New Roman" w:cs="Times New Roman"/>
          <w:b/>
          <w:sz w:val="12"/>
          <w:szCs w:val="12"/>
        </w:rPr>
        <w:t>товарных рынках</w:t>
      </w:r>
      <w:r w:rsidR="008355C5" w:rsidRPr="008355C5">
        <w:rPr>
          <w:rFonts w:ascii="Times New Roman" w:hAnsi="Times New Roman" w:cs="Times New Roman"/>
          <w:b/>
          <w:sz w:val="12"/>
          <w:szCs w:val="12"/>
        </w:rPr>
        <w:t xml:space="preserve"> Большеберезниковского муниципального района Республики Мордовия</w:t>
      </w:r>
      <w:r w:rsidRPr="008355C5">
        <w:rPr>
          <w:rFonts w:ascii="Times New Roman" w:hAnsi="Times New Roman" w:cs="Times New Roman"/>
          <w:b/>
          <w:sz w:val="12"/>
          <w:szCs w:val="12"/>
        </w:rPr>
        <w:t>.</w:t>
      </w:r>
    </w:p>
    <w:p w:rsidR="002E7EF9" w:rsidRPr="0055409F" w:rsidRDefault="001C6CCA" w:rsidP="0055518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5409F">
        <w:rPr>
          <w:rFonts w:ascii="Times New Roman" w:hAnsi="Times New Roman" w:cs="Times New Roman"/>
          <w:b/>
          <w:sz w:val="16"/>
          <w:szCs w:val="16"/>
          <w:u w:val="single"/>
        </w:rPr>
        <w:t>СОЦИАЛЬНО-ДЕМОГРАФИЧЕСКИЕ ХАРАКТЕРИСТИКИ</w:t>
      </w:r>
    </w:p>
    <w:tbl>
      <w:tblPr>
        <w:tblStyle w:val="a5"/>
        <w:tblW w:w="9498" w:type="dxa"/>
        <w:tblInd w:w="108" w:type="dxa"/>
        <w:tblLook w:val="04A0"/>
      </w:tblPr>
      <w:tblGrid>
        <w:gridCol w:w="3544"/>
        <w:gridCol w:w="1418"/>
        <w:gridCol w:w="3260"/>
        <w:gridCol w:w="1276"/>
      </w:tblGrid>
      <w:tr w:rsidR="006A7524" w:rsidRPr="006A7524" w:rsidTr="007229EE">
        <w:tc>
          <w:tcPr>
            <w:tcW w:w="4962" w:type="dxa"/>
            <w:gridSpan w:val="2"/>
          </w:tcPr>
          <w:p w:rsidR="00EF75D4" w:rsidRPr="002E7E65" w:rsidRDefault="004324AE" w:rsidP="00EF75D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УКАЖИТЕ ВАШ ПОЛ </w:t>
            </w:r>
          </w:p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EF75D4" w:rsidRPr="002E7E65" w:rsidRDefault="004324AE" w:rsidP="00EF75D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УКАЖИТЕ ВАШ ВОЗРАСТ </w:t>
            </w:r>
          </w:p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524" w:rsidRPr="006A7524" w:rsidTr="00EF75D4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Мужской</w:t>
            </w:r>
          </w:p>
        </w:tc>
        <w:tc>
          <w:tcPr>
            <w:tcW w:w="1418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До 20 лет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7524" w:rsidRPr="006A7524" w:rsidTr="00EF75D4">
        <w:tc>
          <w:tcPr>
            <w:tcW w:w="3544" w:type="dxa"/>
          </w:tcPr>
          <w:p w:rsidR="00B938E7" w:rsidRPr="002E7E65" w:rsidRDefault="00EF75D4" w:rsidP="00B938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Женский</w:t>
            </w:r>
          </w:p>
        </w:tc>
        <w:tc>
          <w:tcPr>
            <w:tcW w:w="1418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21 года до 35 лет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A7524" w:rsidRPr="006A7524" w:rsidTr="007229EE">
        <w:tc>
          <w:tcPr>
            <w:tcW w:w="4962" w:type="dxa"/>
            <w:gridSpan w:val="2"/>
          </w:tcPr>
          <w:p w:rsidR="00EF75D4" w:rsidRPr="002E7E65" w:rsidRDefault="004324AE" w:rsidP="004324A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. КАКОВ ВАШ СОЦИАЛЬНЫЙ СТАТУС?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36 до 50 лет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A7524" w:rsidRPr="006A7524" w:rsidTr="00EF75D4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Работаю</w:t>
            </w:r>
          </w:p>
        </w:tc>
        <w:tc>
          <w:tcPr>
            <w:tcW w:w="1418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Старше 51 года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A7524" w:rsidRPr="006A7524" w:rsidTr="007229EE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Без работы</w:t>
            </w:r>
          </w:p>
        </w:tc>
        <w:tc>
          <w:tcPr>
            <w:tcW w:w="1418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gridSpan w:val="2"/>
          </w:tcPr>
          <w:p w:rsidR="00EF75D4" w:rsidRPr="002E7E65" w:rsidRDefault="004324AE" w:rsidP="004324A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. ЕСТЬ ЛИ У ВАС ДЕТИ?</w:t>
            </w:r>
          </w:p>
        </w:tc>
      </w:tr>
      <w:tr w:rsidR="006A7524" w:rsidRPr="006A7524" w:rsidTr="00EF75D4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Учусь / студент</w:t>
            </w:r>
          </w:p>
        </w:tc>
        <w:tc>
          <w:tcPr>
            <w:tcW w:w="1418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EF75D4" w:rsidRPr="002E7E65" w:rsidRDefault="00EF75D4" w:rsidP="00EF75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Нет детей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73938" w:rsidRPr="006A7524" w:rsidTr="00EF75D4">
        <w:tc>
          <w:tcPr>
            <w:tcW w:w="3544" w:type="dxa"/>
            <w:vMerge w:val="restart"/>
          </w:tcPr>
          <w:p w:rsidR="00D73938" w:rsidRPr="002E7E65" w:rsidRDefault="00D73938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1418" w:type="dxa"/>
          </w:tcPr>
          <w:p w:rsidR="00D73938" w:rsidRPr="002E7E65" w:rsidRDefault="00D73938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D73938" w:rsidRPr="002E7E65" w:rsidRDefault="00D73938" w:rsidP="00EF75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 ребенок</w:t>
            </w:r>
          </w:p>
        </w:tc>
        <w:tc>
          <w:tcPr>
            <w:tcW w:w="1276" w:type="dxa"/>
          </w:tcPr>
          <w:p w:rsidR="00D73938" w:rsidRPr="002E7E65" w:rsidRDefault="00D73938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73938" w:rsidRPr="006A7524" w:rsidTr="00EF75D4">
        <w:tc>
          <w:tcPr>
            <w:tcW w:w="3544" w:type="dxa"/>
            <w:vMerge/>
          </w:tcPr>
          <w:p w:rsidR="00D73938" w:rsidRPr="002E7E65" w:rsidRDefault="00D73938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3938" w:rsidRPr="002E7E65" w:rsidRDefault="00D73938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D73938" w:rsidRPr="002E7E65" w:rsidRDefault="00D73938" w:rsidP="00EF75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 ребенка</w:t>
            </w:r>
          </w:p>
        </w:tc>
        <w:tc>
          <w:tcPr>
            <w:tcW w:w="1276" w:type="dxa"/>
          </w:tcPr>
          <w:p w:rsidR="00D73938" w:rsidRPr="002E7E65" w:rsidRDefault="00D73938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A7524" w:rsidRPr="006A7524" w:rsidTr="00EF75D4">
        <w:tc>
          <w:tcPr>
            <w:tcW w:w="3544" w:type="dxa"/>
          </w:tcPr>
          <w:p w:rsidR="00B938E7" w:rsidRPr="002E7E65" w:rsidRDefault="00EF75D4" w:rsidP="008E6A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Иное (пожалуйста, укажите)</w:t>
            </w:r>
          </w:p>
        </w:tc>
        <w:tc>
          <w:tcPr>
            <w:tcW w:w="1418" w:type="dxa"/>
          </w:tcPr>
          <w:p w:rsidR="00EF75D4" w:rsidRPr="002E7E65" w:rsidRDefault="000510CF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:rsidR="00EF75D4" w:rsidRPr="002E7E65" w:rsidRDefault="00EF75D4" w:rsidP="008E6A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 и более детей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A7524" w:rsidRPr="006A7524" w:rsidTr="007229EE">
        <w:tc>
          <w:tcPr>
            <w:tcW w:w="4962" w:type="dxa"/>
            <w:gridSpan w:val="2"/>
          </w:tcPr>
          <w:p w:rsidR="00D40F79" w:rsidRPr="002E7E65" w:rsidRDefault="004324AE" w:rsidP="00D40F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40F79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КАКОЕ У ВАС ОБРАЗОВАНИЕ? </w:t>
            </w:r>
          </w:p>
          <w:p w:rsidR="00D40F79" w:rsidRPr="002E7E65" w:rsidRDefault="00D40F79" w:rsidP="00D40F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D40F79" w:rsidRPr="002E7E65" w:rsidRDefault="004324AE" w:rsidP="004324A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40F79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. КАКОВ ПРИМЕРНО СРЕДНЕМЕСЯЧНЫЙ ДОХОД В РАСЧЕТЕ НА ОДНОГО ЧЛЕНА ВАШЕЙ СЕМЬИ?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Общее среднее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10 до 20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20 до 30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Неполное высшее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30 до 45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45 до 60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Научная степень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Свыше 60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D40F79" w:rsidRPr="002E7E65" w:rsidRDefault="00D40F79" w:rsidP="00D40F79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E7E65">
        <w:rPr>
          <w:rFonts w:ascii="Times New Roman" w:hAnsi="Times New Roman" w:cs="Times New Roman"/>
          <w:b/>
          <w:sz w:val="16"/>
          <w:szCs w:val="16"/>
          <w:u w:val="single"/>
        </w:rPr>
        <w:t>УДОВЛЕТВОРЕННОСТЬ КАЧЕСТВОМ И ЦЕНАМИ ТОВАРОВ И УСЛУГ</w:t>
      </w:r>
    </w:p>
    <w:p w:rsidR="00D40F79" w:rsidRPr="002E7E65" w:rsidRDefault="004324AE" w:rsidP="00D40F7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7</w:t>
      </w:r>
      <w:r w:rsidR="00D40F79" w:rsidRPr="002E7E65">
        <w:rPr>
          <w:rFonts w:ascii="Times New Roman" w:hAnsi="Times New Roman" w:cs="Times New Roman"/>
          <w:b/>
          <w:sz w:val="16"/>
          <w:szCs w:val="16"/>
        </w:rPr>
        <w:t>. КАКОЕ КОЛИЧЕСТВО ОРГАНИЗАЦИЙ ПРЕДОСТАВЛЯЮТ СЛЕДУЮЩИЕ ТОВАРЫ И УСЛУГИ НА РЫНКАХ РАЙОНА</w:t>
      </w:r>
      <w:r w:rsidR="00A15A75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A15A75" w:rsidRPr="00A15A75">
        <w:rPr>
          <w:rFonts w:ascii="Times New Roman" w:hAnsi="Times New Roman" w:cs="Times New Roman"/>
          <w:b/>
          <w:i/>
          <w:sz w:val="16"/>
          <w:szCs w:val="16"/>
        </w:rPr>
        <w:t>укажите один ответ в каждой строке)</w:t>
      </w:r>
      <w:r w:rsidR="00D40F79" w:rsidRPr="002E7E6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5"/>
        <w:tblW w:w="9606" w:type="dxa"/>
        <w:tblLayout w:type="fixed"/>
        <w:tblLook w:val="04A0"/>
      </w:tblPr>
      <w:tblGrid>
        <w:gridCol w:w="4928"/>
        <w:gridCol w:w="992"/>
        <w:gridCol w:w="992"/>
        <w:gridCol w:w="709"/>
        <w:gridCol w:w="709"/>
        <w:gridCol w:w="1276"/>
      </w:tblGrid>
      <w:tr w:rsidR="002E7E65" w:rsidRPr="002E7E65" w:rsidTr="004F205E">
        <w:trPr>
          <w:trHeight w:val="363"/>
          <w:tblHeader/>
        </w:trPr>
        <w:tc>
          <w:tcPr>
            <w:tcW w:w="4928" w:type="dxa"/>
          </w:tcPr>
          <w:p w:rsidR="004927F4" w:rsidRPr="002E7E65" w:rsidRDefault="004927F4" w:rsidP="00D40F79">
            <w:pPr>
              <w:pStyle w:val="a3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Избыточно</w:t>
            </w:r>
          </w:p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(много)</w:t>
            </w:r>
          </w:p>
        </w:tc>
        <w:tc>
          <w:tcPr>
            <w:tcW w:w="992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927F4" w:rsidRPr="002E7E65" w:rsidRDefault="004927F4" w:rsidP="004F20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совсем</w:t>
            </w:r>
          </w:p>
        </w:tc>
        <w:tc>
          <w:tcPr>
            <w:tcW w:w="1276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Затрудняюсь</w:t>
            </w:r>
          </w:p>
          <w:p w:rsidR="004927F4" w:rsidRPr="002E7E65" w:rsidRDefault="004927F4" w:rsidP="004F20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ответить</w:t>
            </w:r>
          </w:p>
        </w:tc>
      </w:tr>
      <w:tr w:rsidR="002E7E65" w:rsidRPr="002E7E65" w:rsidTr="0055518E">
        <w:tc>
          <w:tcPr>
            <w:tcW w:w="4928" w:type="dxa"/>
          </w:tcPr>
          <w:p w:rsidR="00A90EC5" w:rsidRPr="002E7E65" w:rsidRDefault="00A90EC5" w:rsidP="00A15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 w:rsidR="00A15A75"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A90EC5" w:rsidRPr="002E7E65" w:rsidRDefault="00A15A75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A15A75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992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E65" w:rsidRPr="002E7E65" w:rsidTr="0055518E">
        <w:tc>
          <w:tcPr>
            <w:tcW w:w="4928" w:type="dxa"/>
          </w:tcPr>
          <w:p w:rsidR="00A90EC5" w:rsidRPr="002E7E65" w:rsidRDefault="00A15A75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A90EC5" w:rsidRPr="002E7E65" w:rsidRDefault="003C0266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</w:t>
            </w:r>
            <w:r w:rsidR="005C3002">
              <w:rPr>
                <w:rFonts w:ascii="Times New Roman" w:hAnsi="Times New Roman" w:cs="Times New Roman"/>
                <w:sz w:val="16"/>
                <w:szCs w:val="16"/>
              </w:rPr>
              <w:t>ных услуг</w:t>
            </w:r>
          </w:p>
        </w:tc>
        <w:tc>
          <w:tcPr>
            <w:tcW w:w="992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90EC5" w:rsidRPr="002E7E65" w:rsidRDefault="00A90EC5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A15A75" w:rsidP="008C5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992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A15A75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 w:rsidR="005C3002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5C3002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A15A75" w:rsidP="008C5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A15A75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A15A75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5C3002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товарной аквакультуры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5C3002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нефтепродуктов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8C5899" w:rsidRPr="002E7E65" w:rsidRDefault="005C3002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C5899" w:rsidRPr="002E7E65" w:rsidRDefault="008C5899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4324AE" w:rsidP="004927F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5F9A">
        <w:rPr>
          <w:rFonts w:ascii="Times New Roman" w:hAnsi="Times New Roman" w:cs="Times New Roman"/>
          <w:b/>
          <w:sz w:val="16"/>
          <w:szCs w:val="16"/>
        </w:rPr>
        <w:t>8</w:t>
      </w:r>
      <w:r w:rsidR="000859D9" w:rsidRPr="00DF5F9A">
        <w:rPr>
          <w:rFonts w:ascii="Times New Roman" w:hAnsi="Times New Roman" w:cs="Times New Roman"/>
          <w:b/>
          <w:sz w:val="16"/>
          <w:szCs w:val="16"/>
        </w:rPr>
        <w:t>.</w:t>
      </w:r>
      <w:r w:rsidR="000859D9" w:rsidRPr="002E7E65">
        <w:rPr>
          <w:rFonts w:ascii="Times New Roman" w:hAnsi="Times New Roman" w:cs="Times New Roman"/>
          <w:b/>
          <w:sz w:val="16"/>
          <w:szCs w:val="16"/>
        </w:rPr>
        <w:t xml:space="preserve"> НАСКОЛЬКО ВЫ УДОВ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>ЛЕТВОРЕНЫ ХАРАКТЕРИСТИКАМИ СЛЕДУЮЩИХ ТОВАРОВ И УСЛУГ НА РЫНКАХ РАЙОНА  ПО СЛЕДУЮЩИМ</w:t>
      </w:r>
      <w:r w:rsidR="005C30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 xml:space="preserve"> КРИТЕРИЯМ </w:t>
      </w:r>
    </w:p>
    <w:p w:rsidR="001C6CCA" w:rsidRPr="002E7E65" w:rsidRDefault="001C6CCA" w:rsidP="004927F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 xml:space="preserve">1. Удовлетворен. 2. Скорее удовлетворен. 3. Скорее не удовлетворен. 4. Не удовлетворен. 5. Затрудняюсь ответить. </w:t>
      </w:r>
    </w:p>
    <w:tbl>
      <w:tblPr>
        <w:tblStyle w:val="a5"/>
        <w:tblW w:w="9690" w:type="dxa"/>
        <w:tblLayout w:type="fixed"/>
        <w:tblLook w:val="04A0"/>
      </w:tblPr>
      <w:tblGrid>
        <w:gridCol w:w="3369"/>
        <w:gridCol w:w="3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E7E65" w:rsidRPr="002E7E65" w:rsidTr="004F205E">
        <w:trPr>
          <w:trHeight w:val="142"/>
          <w:tblHeader/>
        </w:trPr>
        <w:tc>
          <w:tcPr>
            <w:tcW w:w="3369" w:type="dxa"/>
          </w:tcPr>
          <w:p w:rsidR="007229EE" w:rsidRPr="002E7E65" w:rsidRDefault="007229EE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gridSpan w:val="5"/>
          </w:tcPr>
          <w:p w:rsidR="007229EE" w:rsidRPr="002E7E65" w:rsidRDefault="007229EE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цен</w:t>
            </w:r>
          </w:p>
        </w:tc>
        <w:tc>
          <w:tcPr>
            <w:tcW w:w="2126" w:type="dxa"/>
            <w:gridSpan w:val="5"/>
          </w:tcPr>
          <w:p w:rsidR="007229EE" w:rsidRPr="002E7E65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  <w:p w:rsidR="007229EE" w:rsidRPr="002E7E65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7229EE" w:rsidRPr="002E7E65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Возможность выбора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социальных услуг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товарной аквакультуры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Рынок нефтепродуктов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1C6CCA" w:rsidP="00385B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E7E65">
        <w:rPr>
          <w:rFonts w:ascii="Times New Roman" w:hAnsi="Times New Roman" w:cs="Times New Roman"/>
          <w:b/>
          <w:sz w:val="16"/>
          <w:szCs w:val="16"/>
          <w:u w:val="single"/>
        </w:rPr>
        <w:t>ОЦЕНКА СОСТОЯНИЯ КОНКУРЕНЦИИ И КОНКУРЕНТНОЙ СРЕДЫ</w:t>
      </w:r>
    </w:p>
    <w:p w:rsidR="001C6CCA" w:rsidRPr="002E7E65" w:rsidRDefault="007958B1" w:rsidP="008903D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9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 xml:space="preserve">. КАК, ПО ВАШЕМУ МНЕНИЮ, ИЗМЕНИЛОСЬ КОЛИЧЕСТВО ОРГАНИЗАЦИЙ, ПРЕДОСТАВЛЯЮЩИХ СЛЕДУЮЩИЕ ТОВАРЫ И УСЛУГИ НА РЫНКАХ 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РАЙОНА </w:t>
      </w:r>
      <w:r w:rsidR="005C3002">
        <w:rPr>
          <w:rFonts w:ascii="Times New Roman" w:hAnsi="Times New Roman" w:cs="Times New Roman"/>
          <w:b/>
          <w:sz w:val="16"/>
          <w:szCs w:val="16"/>
        </w:rPr>
        <w:t xml:space="preserve">РЕСПУБЛИКИ МОРДОВИЯ 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 xml:space="preserve"> В ТЕЧЕНИЕ ПОСЛЕДНИХ 3 ЛЕТ? </w:t>
      </w:r>
    </w:p>
    <w:tbl>
      <w:tblPr>
        <w:tblStyle w:val="a5"/>
        <w:tblW w:w="9687" w:type="dxa"/>
        <w:tblLayout w:type="fixed"/>
        <w:tblLook w:val="04A0"/>
      </w:tblPr>
      <w:tblGrid>
        <w:gridCol w:w="7196"/>
        <w:gridCol w:w="627"/>
        <w:gridCol w:w="567"/>
        <w:gridCol w:w="507"/>
        <w:gridCol w:w="790"/>
      </w:tblGrid>
      <w:tr w:rsidR="002E7E65" w:rsidRPr="002E7E65" w:rsidTr="0055518E">
        <w:trPr>
          <w:cantSplit/>
          <w:trHeight w:val="751"/>
          <w:tblHeader/>
        </w:trPr>
        <w:tc>
          <w:tcPr>
            <w:tcW w:w="7196" w:type="dxa"/>
            <w:tcBorders>
              <w:right w:val="single" w:sz="4" w:space="0" w:color="auto"/>
            </w:tcBorders>
          </w:tcPr>
          <w:p w:rsidR="000328A0" w:rsidRPr="002E7E65" w:rsidRDefault="000328A0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507" w:type="dxa"/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Не изменилось </w:t>
            </w:r>
          </w:p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Затрудняюсь </w:t>
            </w:r>
          </w:p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</w:t>
            </w:r>
          </w:p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002" w:rsidRPr="002E7E65" w:rsidTr="00C02C83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социальных услуг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товарной аквакультуры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нефтепродуктов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1C6CCA" w:rsidRPr="002E7E65" w:rsidRDefault="001C6CCA" w:rsidP="000328A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="00777D18" w:rsidRPr="002E7E65">
        <w:rPr>
          <w:rFonts w:ascii="Times New Roman" w:hAnsi="Times New Roman" w:cs="Times New Roman"/>
          <w:b/>
          <w:sz w:val="16"/>
          <w:szCs w:val="16"/>
        </w:rPr>
        <w:t>0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. ОЦЕНИТЕ КАЧЕСТВО УСЛУГ СУБЪЕКТОВ ЕСТЕСТВЕННЫХ МОНОПОЛИЙ В ВАШЕМ РАЙОНЕ. </w:t>
      </w:r>
    </w:p>
    <w:p w:rsidR="001C6CCA" w:rsidRPr="002E7E65" w:rsidRDefault="001C6CCA" w:rsidP="000328A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 xml:space="preserve">1. Удовлетворительно. 2. Скорее удовлетворительно. 3. Скорее неудовлетворительно. 4. Неудовлетворительно. 5. Затрудняюсь ответить. </w:t>
      </w:r>
    </w:p>
    <w:tbl>
      <w:tblPr>
        <w:tblStyle w:val="a5"/>
        <w:tblW w:w="5000" w:type="pct"/>
        <w:tblLook w:val="04A0"/>
      </w:tblPr>
      <w:tblGrid>
        <w:gridCol w:w="5700"/>
        <w:gridCol w:w="789"/>
        <w:gridCol w:w="743"/>
        <w:gridCol w:w="742"/>
        <w:gridCol w:w="742"/>
        <w:gridCol w:w="742"/>
      </w:tblGrid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Водоочистка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Электроснабжение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Телефонная связь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1C6CCA" w:rsidP="00166B6C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="00777D18"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. УКАЖИТЕ, КАК, ПО ВАШЕМУ МНЕНИЮ, ИЗМЕНИЛИСЬ ХАРАКТЕРИСТИКИ СЛЕДУЮЩИХ ТОВАРОВ И УСЛУГ НА РЫНКАХ В ВАШЕМ РАЙОНЕ В ТЕЧЕНИЕ ПОСЛЕДНИХ 3 ЛЕТ ПО СЛЕДУЮЩИМ КРИТЕРИЯМ: </w:t>
      </w:r>
    </w:p>
    <w:p w:rsidR="00116E43" w:rsidRPr="002E7E65" w:rsidRDefault="001C6CCA" w:rsidP="00EE0179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 xml:space="preserve">1. Снижение. 2. Увеличение. 3. Не изменилось. 4. Затрудняюсь ответить. </w:t>
      </w:r>
    </w:p>
    <w:tbl>
      <w:tblPr>
        <w:tblStyle w:val="a5"/>
        <w:tblW w:w="9644" w:type="dxa"/>
        <w:tblLook w:val="04A0"/>
      </w:tblPr>
      <w:tblGrid>
        <w:gridCol w:w="4557"/>
        <w:gridCol w:w="493"/>
        <w:gridCol w:w="416"/>
        <w:gridCol w:w="415"/>
        <w:gridCol w:w="415"/>
        <w:gridCol w:w="415"/>
        <w:gridCol w:w="416"/>
        <w:gridCol w:w="415"/>
        <w:gridCol w:w="415"/>
        <w:gridCol w:w="423"/>
        <w:gridCol w:w="423"/>
        <w:gridCol w:w="421"/>
        <w:gridCol w:w="420"/>
      </w:tblGrid>
      <w:tr w:rsidR="002E7E65" w:rsidRPr="002E7E65" w:rsidTr="008E6A8C">
        <w:trPr>
          <w:tblHeader/>
        </w:trPr>
        <w:tc>
          <w:tcPr>
            <w:tcW w:w="4557" w:type="dxa"/>
          </w:tcPr>
          <w:p w:rsidR="00116E43" w:rsidRPr="002E7E65" w:rsidRDefault="00116E4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9" w:type="dxa"/>
            <w:gridSpan w:val="4"/>
          </w:tcPr>
          <w:p w:rsidR="00116E43" w:rsidRPr="002E7E65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цен</w:t>
            </w:r>
          </w:p>
        </w:tc>
        <w:tc>
          <w:tcPr>
            <w:tcW w:w="1661" w:type="dxa"/>
            <w:gridSpan w:val="4"/>
          </w:tcPr>
          <w:p w:rsidR="00116E43" w:rsidRPr="002E7E65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</w:tc>
        <w:tc>
          <w:tcPr>
            <w:tcW w:w="1687" w:type="dxa"/>
            <w:gridSpan w:val="4"/>
          </w:tcPr>
          <w:p w:rsidR="00116E43" w:rsidRPr="002E7E65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Возможность выбора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социальных услуг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товарной аквакультуры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нефтепродуктов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116E43" w:rsidRPr="002E7E65" w:rsidRDefault="001C6CCA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="00777D18" w:rsidRPr="002E7E65">
        <w:rPr>
          <w:rFonts w:ascii="Times New Roman" w:hAnsi="Times New Roman" w:cs="Times New Roman"/>
          <w:b/>
          <w:sz w:val="16"/>
          <w:szCs w:val="16"/>
        </w:rPr>
        <w:t>2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. ОЦЕНИТЕ КАЧЕСТВО ОФИЦИАЛЬНОЙ ИНФОРМАЦИИ О СОСТОЯНИИ КОНКУРЕНТНОЙ СРЕДЫ НА РЫНКАХ ТОВАРОВ И УСЛУГ </w:t>
      </w:r>
      <w:bookmarkStart w:id="0" w:name="_GoBack"/>
      <w:bookmarkEnd w:id="0"/>
      <w:r w:rsidR="001465CA">
        <w:rPr>
          <w:rFonts w:ascii="Times New Roman" w:hAnsi="Times New Roman" w:cs="Times New Roman"/>
          <w:b/>
          <w:sz w:val="16"/>
          <w:szCs w:val="16"/>
        </w:rPr>
        <w:t xml:space="preserve">БОЛЬШЕБЕРЕЗНИКОВСКОГО МУНИЦИПАЛЬНОГО </w:t>
      </w:r>
      <w:r w:rsidR="00DB0366" w:rsidRPr="002E7E65">
        <w:rPr>
          <w:rFonts w:ascii="Times New Roman" w:hAnsi="Times New Roman" w:cs="Times New Roman"/>
          <w:b/>
          <w:sz w:val="16"/>
          <w:szCs w:val="16"/>
        </w:rPr>
        <w:t xml:space="preserve"> РАЙОНА </w:t>
      </w:r>
      <w:r w:rsidR="001465CA">
        <w:rPr>
          <w:rFonts w:ascii="Times New Roman" w:hAnsi="Times New Roman" w:cs="Times New Roman"/>
          <w:b/>
          <w:sz w:val="16"/>
          <w:szCs w:val="16"/>
        </w:rPr>
        <w:t>РЕСПУБЛИКИ МОРДОВИЯ</w:t>
      </w:r>
      <w:r w:rsidRPr="002E7E65">
        <w:rPr>
          <w:rFonts w:ascii="Times New Roman" w:hAnsi="Times New Roman" w:cs="Times New Roman"/>
          <w:b/>
          <w:sz w:val="16"/>
          <w:szCs w:val="16"/>
        </w:rPr>
        <w:t>, РАЗМЕЩАЕМОЙ В ОТКРЫТОМ ДОСТУПЕ</w:t>
      </w:r>
      <w:r w:rsidR="00632B46" w:rsidRPr="002E7E65">
        <w:rPr>
          <w:rFonts w:ascii="Times New Roman" w:hAnsi="Times New Roman" w:cs="Times New Roman"/>
          <w:b/>
          <w:sz w:val="16"/>
          <w:szCs w:val="16"/>
        </w:rPr>
        <w:t xml:space="preserve"> НА ОФИЦИАЛЬНОМ САЙТЕ:</w:t>
      </w:r>
    </w:p>
    <w:tbl>
      <w:tblPr>
        <w:tblStyle w:val="a5"/>
        <w:tblW w:w="9727" w:type="dxa"/>
        <w:tblLook w:val="04A0"/>
      </w:tblPr>
      <w:tblGrid>
        <w:gridCol w:w="3510"/>
        <w:gridCol w:w="938"/>
        <w:gridCol w:w="1276"/>
        <w:gridCol w:w="1215"/>
        <w:gridCol w:w="1107"/>
        <w:gridCol w:w="1681"/>
      </w:tblGrid>
      <w:tr w:rsidR="002E7E65" w:rsidRPr="002E7E65" w:rsidTr="0055518E">
        <w:trPr>
          <w:cantSplit/>
          <w:trHeight w:val="990"/>
        </w:trPr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Удовлетвори-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Скорее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удовлетвори-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Скорее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Затрудняюсь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ответить/ мне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ничего не известно о такой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E65" w:rsidRPr="002E7E65" w:rsidTr="0055518E">
        <w:trPr>
          <w:trHeight w:val="252"/>
        </w:trPr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доступности</w:t>
            </w:r>
          </w:p>
        </w:tc>
        <w:tc>
          <w:tcPr>
            <w:tcW w:w="938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понятности</w:t>
            </w:r>
          </w:p>
        </w:tc>
        <w:tc>
          <w:tcPr>
            <w:tcW w:w="938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Удобство получения</w:t>
            </w:r>
          </w:p>
        </w:tc>
        <w:tc>
          <w:tcPr>
            <w:tcW w:w="938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1C6CCA" w:rsidP="00875611">
      <w:pPr>
        <w:pStyle w:val="a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БЛАГОДАРИМ ВАС ЗА УЧАСТИЕ В ОПРОСЕ!</w:t>
      </w:r>
    </w:p>
    <w:sectPr w:rsidR="001C6CCA" w:rsidRPr="002E7E65" w:rsidSect="00FE751B">
      <w:headerReference w:type="default" r:id="rId7"/>
      <w:pgSz w:w="11906" w:h="16838"/>
      <w:pgMar w:top="142" w:right="1332" w:bottom="1021" w:left="133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25" w:rsidRPr="006045A9" w:rsidRDefault="00366B25" w:rsidP="006045A9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endnote>
  <w:endnote w:type="continuationSeparator" w:id="1">
    <w:p w:rsidR="00366B25" w:rsidRPr="006045A9" w:rsidRDefault="00366B25" w:rsidP="006045A9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25" w:rsidRPr="006045A9" w:rsidRDefault="00366B25" w:rsidP="006045A9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footnote>
  <w:footnote w:type="continuationSeparator" w:id="1">
    <w:p w:rsidR="00366B25" w:rsidRPr="006045A9" w:rsidRDefault="00366B25" w:rsidP="006045A9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5547"/>
      <w:docPartObj>
        <w:docPartGallery w:val="Page Numbers (Top of Page)"/>
        <w:docPartUnique/>
      </w:docPartObj>
    </w:sdtPr>
    <w:sdtContent>
      <w:p w:rsidR="00A15A75" w:rsidRDefault="00FE77EA">
        <w:pPr>
          <w:pStyle w:val="a6"/>
          <w:jc w:val="center"/>
        </w:pPr>
        <w:fldSimple w:instr=" PAGE   \* MERGEFORMAT ">
          <w:r w:rsidR="00FE751B">
            <w:rPr>
              <w:noProof/>
            </w:rPr>
            <w:t>2</w:t>
          </w:r>
        </w:fldSimple>
      </w:p>
    </w:sdtContent>
  </w:sdt>
  <w:p w:rsidR="00A15A75" w:rsidRDefault="00A15A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D8E"/>
    <w:rsid w:val="000179E9"/>
    <w:rsid w:val="00030D82"/>
    <w:rsid w:val="000328A0"/>
    <w:rsid w:val="000333B5"/>
    <w:rsid w:val="000510CF"/>
    <w:rsid w:val="00051402"/>
    <w:rsid w:val="00055023"/>
    <w:rsid w:val="000612FE"/>
    <w:rsid w:val="00076865"/>
    <w:rsid w:val="000859D9"/>
    <w:rsid w:val="00094C03"/>
    <w:rsid w:val="00104BC6"/>
    <w:rsid w:val="00113849"/>
    <w:rsid w:val="00116E43"/>
    <w:rsid w:val="00127EE4"/>
    <w:rsid w:val="0014340E"/>
    <w:rsid w:val="001465CA"/>
    <w:rsid w:val="00166B6C"/>
    <w:rsid w:val="00187C36"/>
    <w:rsid w:val="001A11B2"/>
    <w:rsid w:val="001C6CCA"/>
    <w:rsid w:val="00206DA1"/>
    <w:rsid w:val="00241849"/>
    <w:rsid w:val="002712C2"/>
    <w:rsid w:val="00277086"/>
    <w:rsid w:val="002874A9"/>
    <w:rsid w:val="00290AC8"/>
    <w:rsid w:val="002E7E65"/>
    <w:rsid w:val="002E7EF9"/>
    <w:rsid w:val="003006C4"/>
    <w:rsid w:val="00301FBA"/>
    <w:rsid w:val="00324B8E"/>
    <w:rsid w:val="00366B25"/>
    <w:rsid w:val="00385BCB"/>
    <w:rsid w:val="00390340"/>
    <w:rsid w:val="003C0266"/>
    <w:rsid w:val="003F52D8"/>
    <w:rsid w:val="00413708"/>
    <w:rsid w:val="004324AE"/>
    <w:rsid w:val="0044176E"/>
    <w:rsid w:val="00452F8C"/>
    <w:rsid w:val="00477F17"/>
    <w:rsid w:val="004927F4"/>
    <w:rsid w:val="00493531"/>
    <w:rsid w:val="00494406"/>
    <w:rsid w:val="004E67A2"/>
    <w:rsid w:val="004F205E"/>
    <w:rsid w:val="00515D8E"/>
    <w:rsid w:val="0055409F"/>
    <w:rsid w:val="0055518E"/>
    <w:rsid w:val="00571700"/>
    <w:rsid w:val="005C3002"/>
    <w:rsid w:val="005F6C40"/>
    <w:rsid w:val="006045A9"/>
    <w:rsid w:val="00632B46"/>
    <w:rsid w:val="00636BA5"/>
    <w:rsid w:val="006556E4"/>
    <w:rsid w:val="0066654C"/>
    <w:rsid w:val="006A7524"/>
    <w:rsid w:val="006E3EC8"/>
    <w:rsid w:val="006E5F50"/>
    <w:rsid w:val="007229EE"/>
    <w:rsid w:val="00777D18"/>
    <w:rsid w:val="007958B1"/>
    <w:rsid w:val="0083075B"/>
    <w:rsid w:val="008355C5"/>
    <w:rsid w:val="008360E4"/>
    <w:rsid w:val="008601F6"/>
    <w:rsid w:val="00875611"/>
    <w:rsid w:val="008903D7"/>
    <w:rsid w:val="008C5899"/>
    <w:rsid w:val="008D29A0"/>
    <w:rsid w:val="008D780B"/>
    <w:rsid w:val="008E6A8C"/>
    <w:rsid w:val="008F6232"/>
    <w:rsid w:val="00943A2C"/>
    <w:rsid w:val="0097628A"/>
    <w:rsid w:val="00987F28"/>
    <w:rsid w:val="009C2B31"/>
    <w:rsid w:val="009E7878"/>
    <w:rsid w:val="00A061AE"/>
    <w:rsid w:val="00A15A75"/>
    <w:rsid w:val="00A24E20"/>
    <w:rsid w:val="00A45D79"/>
    <w:rsid w:val="00A5768D"/>
    <w:rsid w:val="00A73A0A"/>
    <w:rsid w:val="00A90EC5"/>
    <w:rsid w:val="00A92B74"/>
    <w:rsid w:val="00AA5057"/>
    <w:rsid w:val="00AC0ED7"/>
    <w:rsid w:val="00AC244B"/>
    <w:rsid w:val="00AF68AF"/>
    <w:rsid w:val="00B12D2A"/>
    <w:rsid w:val="00B777BF"/>
    <w:rsid w:val="00B938E7"/>
    <w:rsid w:val="00BC51F1"/>
    <w:rsid w:val="00BD1359"/>
    <w:rsid w:val="00BD46D7"/>
    <w:rsid w:val="00BE4A4C"/>
    <w:rsid w:val="00C02C83"/>
    <w:rsid w:val="00C04F68"/>
    <w:rsid w:val="00C15D3C"/>
    <w:rsid w:val="00C25D83"/>
    <w:rsid w:val="00C30F71"/>
    <w:rsid w:val="00C44351"/>
    <w:rsid w:val="00C50A30"/>
    <w:rsid w:val="00C72486"/>
    <w:rsid w:val="00C76BEA"/>
    <w:rsid w:val="00CD7262"/>
    <w:rsid w:val="00D31BFD"/>
    <w:rsid w:val="00D40F79"/>
    <w:rsid w:val="00D73938"/>
    <w:rsid w:val="00D7518C"/>
    <w:rsid w:val="00D944EF"/>
    <w:rsid w:val="00DB0366"/>
    <w:rsid w:val="00DB0484"/>
    <w:rsid w:val="00DE14FA"/>
    <w:rsid w:val="00DF399E"/>
    <w:rsid w:val="00DF5F9A"/>
    <w:rsid w:val="00E07F9E"/>
    <w:rsid w:val="00E25FAD"/>
    <w:rsid w:val="00E27D03"/>
    <w:rsid w:val="00E348C6"/>
    <w:rsid w:val="00E357E6"/>
    <w:rsid w:val="00E57ADE"/>
    <w:rsid w:val="00E901DB"/>
    <w:rsid w:val="00EB3946"/>
    <w:rsid w:val="00EB6E8F"/>
    <w:rsid w:val="00EE0179"/>
    <w:rsid w:val="00EF75D4"/>
    <w:rsid w:val="00F51345"/>
    <w:rsid w:val="00FE751B"/>
    <w:rsid w:val="00FE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E3E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6E3EC8"/>
    <w:rPr>
      <w:rFonts w:ascii="Consolas" w:hAnsi="Consolas" w:cs="Times New Roman"/>
      <w:sz w:val="21"/>
      <w:szCs w:val="21"/>
    </w:rPr>
  </w:style>
  <w:style w:type="table" w:styleId="a5">
    <w:name w:val="Table Grid"/>
    <w:basedOn w:val="a1"/>
    <w:uiPriority w:val="59"/>
    <w:rsid w:val="002E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5A9"/>
    <w:rPr>
      <w:rFonts w:cstheme="minorBidi"/>
    </w:rPr>
  </w:style>
  <w:style w:type="paragraph" w:styleId="a8">
    <w:name w:val="footer"/>
    <w:basedOn w:val="a"/>
    <w:link w:val="a9"/>
    <w:uiPriority w:val="99"/>
    <w:semiHidden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5A9"/>
    <w:rPr>
      <w:rFonts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EB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E3E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6E3EC8"/>
    <w:rPr>
      <w:rFonts w:ascii="Consolas" w:hAnsi="Consolas" w:cs="Times New Roman"/>
      <w:sz w:val="21"/>
      <w:szCs w:val="21"/>
    </w:rPr>
  </w:style>
  <w:style w:type="table" w:styleId="a5">
    <w:name w:val="Table Grid"/>
    <w:basedOn w:val="a1"/>
    <w:uiPriority w:val="59"/>
    <w:rsid w:val="002E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5A9"/>
    <w:rPr>
      <w:rFonts w:cstheme="minorBidi"/>
    </w:rPr>
  </w:style>
  <w:style w:type="paragraph" w:styleId="a8">
    <w:name w:val="footer"/>
    <w:basedOn w:val="a"/>
    <w:link w:val="a9"/>
    <w:uiPriority w:val="99"/>
    <w:semiHidden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5A9"/>
    <w:rPr>
      <w:rFonts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EB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1BC0-F2CA-44BF-9441-AC0AD848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Common1</dc:creator>
  <cp:lastModifiedBy>user</cp:lastModifiedBy>
  <cp:revision>9</cp:revision>
  <cp:lastPrinted>2022-12-21T10:25:00Z</cp:lastPrinted>
  <dcterms:created xsi:type="dcterms:W3CDTF">2022-12-21T06:17:00Z</dcterms:created>
  <dcterms:modified xsi:type="dcterms:W3CDTF">2023-10-10T12:03:00Z</dcterms:modified>
</cp:coreProperties>
</file>