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="000D5A94"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D5A94"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A42C5" w:rsidRPr="002D7277" w:rsidTr="005A42C5">
        <w:trPr>
          <w:trHeight w:val="634"/>
        </w:trPr>
        <w:tc>
          <w:tcPr>
            <w:tcW w:w="10065" w:type="dxa"/>
          </w:tcPr>
          <w:p w:rsidR="005A42C5" w:rsidRPr="00A65ECF" w:rsidRDefault="005A42C5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Большеберезниковского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5A42C5" w:rsidRPr="00A65ECF" w:rsidRDefault="005A42C5" w:rsidP="00D821A3">
            <w:pPr>
              <w:ind w:left="-249" w:firstLine="249"/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5A42C5" w:rsidRPr="002D7277" w:rsidTr="005A42C5">
        <w:trPr>
          <w:trHeight w:val="505"/>
        </w:trPr>
        <w:tc>
          <w:tcPr>
            <w:tcW w:w="10065" w:type="dxa"/>
          </w:tcPr>
          <w:p w:rsidR="006B7112" w:rsidRPr="006B7112" w:rsidRDefault="005A42C5" w:rsidP="006B7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значения </w:t>
            </w:r>
            <w:r w:rsidR="00D821A3" w:rsidRPr="00D821A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B7112" w:rsidRPr="006B7112">
              <w:rPr>
                <w:rFonts w:ascii="Times New Roman" w:hAnsi="Times New Roman"/>
                <w:b/>
                <w:sz w:val="24"/>
                <w:szCs w:val="24"/>
              </w:rPr>
              <w:t>Надземный газопровод низкого давления с.</w:t>
            </w:r>
            <w:r w:rsidR="001B02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7112" w:rsidRPr="006B7112">
              <w:rPr>
                <w:rFonts w:ascii="Times New Roman" w:hAnsi="Times New Roman"/>
                <w:b/>
                <w:sz w:val="24"/>
                <w:szCs w:val="24"/>
              </w:rPr>
              <w:t>Шугурово ул.</w:t>
            </w:r>
            <w:r w:rsidR="001B02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7112" w:rsidRPr="006B7112">
              <w:rPr>
                <w:rFonts w:ascii="Times New Roman" w:hAnsi="Times New Roman"/>
                <w:b/>
                <w:sz w:val="24"/>
                <w:szCs w:val="24"/>
              </w:rPr>
              <w:t>Ленина, ул.</w:t>
            </w:r>
            <w:r w:rsidR="001B02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7112" w:rsidRPr="006B7112">
              <w:rPr>
                <w:rFonts w:ascii="Times New Roman" w:hAnsi="Times New Roman"/>
                <w:b/>
                <w:sz w:val="24"/>
                <w:szCs w:val="24"/>
              </w:rPr>
              <w:t>Кооперативная</w:t>
            </w:r>
          </w:p>
          <w:p w:rsidR="005A42C5" w:rsidRPr="00A65ECF" w:rsidRDefault="006B7112" w:rsidP="006B711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B7112">
              <w:rPr>
                <w:rFonts w:ascii="Times New Roman" w:hAnsi="Times New Roman"/>
                <w:b/>
                <w:sz w:val="24"/>
                <w:szCs w:val="24"/>
              </w:rPr>
              <w:t>Большеберезниковского</w:t>
            </w:r>
            <w:proofErr w:type="spellEnd"/>
            <w:r w:rsidRPr="006B7112">
              <w:rPr>
                <w:rFonts w:ascii="Times New Roman" w:hAnsi="Times New Roman"/>
                <w:b/>
                <w:sz w:val="24"/>
                <w:szCs w:val="24"/>
              </w:rPr>
              <w:t xml:space="preserve"> района, надземный газопровод низкого давления по ул.</w:t>
            </w:r>
            <w:r w:rsidR="001B02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112">
              <w:rPr>
                <w:rFonts w:ascii="Times New Roman" w:hAnsi="Times New Roman"/>
                <w:b/>
                <w:sz w:val="24"/>
                <w:szCs w:val="24"/>
              </w:rPr>
              <w:t xml:space="preserve">Советская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6B7112">
              <w:rPr>
                <w:rFonts w:ascii="Times New Roman" w:hAnsi="Times New Roman"/>
                <w:b/>
                <w:sz w:val="24"/>
                <w:szCs w:val="24"/>
              </w:rPr>
              <w:t xml:space="preserve"> Фестивальная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112">
              <w:rPr>
                <w:rFonts w:ascii="Times New Roman" w:hAnsi="Times New Roman"/>
                <w:b/>
                <w:sz w:val="24"/>
                <w:szCs w:val="24"/>
              </w:rPr>
              <w:t>Овражная с.</w:t>
            </w:r>
            <w:r w:rsidR="001B02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112">
              <w:rPr>
                <w:rFonts w:ascii="Times New Roman" w:hAnsi="Times New Roman"/>
                <w:b/>
                <w:sz w:val="24"/>
                <w:szCs w:val="24"/>
              </w:rPr>
              <w:t xml:space="preserve">Шугурово </w:t>
            </w:r>
            <w:proofErr w:type="spellStart"/>
            <w:r w:rsidRPr="006B7112">
              <w:rPr>
                <w:rFonts w:ascii="Times New Roman" w:hAnsi="Times New Roman"/>
                <w:b/>
                <w:sz w:val="24"/>
                <w:szCs w:val="24"/>
              </w:rPr>
              <w:t>Большеберезниковского</w:t>
            </w:r>
            <w:proofErr w:type="spellEnd"/>
            <w:r w:rsidRPr="006B7112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  <w:r w:rsidR="00D821A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A42C5" w:rsidRPr="002D7277" w:rsidTr="005A42C5">
        <w:trPr>
          <w:trHeight w:val="1968"/>
        </w:trPr>
        <w:tc>
          <w:tcPr>
            <w:tcW w:w="10065" w:type="dxa"/>
          </w:tcPr>
          <w:tbl>
            <w:tblPr>
              <w:tblW w:w="10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8"/>
              <w:gridCol w:w="7988"/>
            </w:tblGrid>
            <w:tr w:rsidR="00D821A3" w:rsidRPr="005A42C5" w:rsidTr="00D821A3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D821A3" w:rsidP="007A4321">
                  <w:pPr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0" w:name="_GoBack" w:colFirst="0" w:colLast="0"/>
                  <w:r w:rsidRPr="00D821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7988" w:type="dxa"/>
                  <w:noWrap/>
                  <w:vAlign w:val="center"/>
                </w:tcPr>
                <w:p w:rsidR="00D821A3" w:rsidRPr="00D821A3" w:rsidRDefault="00D821A3" w:rsidP="007A4321">
                  <w:pPr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13:04:0316001:100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13:04:0316001:101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дом 25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13:04:0316001:102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13:04:0316001:103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дом 26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13:04:0316001:104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21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13:04:0316001:107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13:04:0316001:111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дом № 14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13:04:0316001:116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дом № 6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13:04:0316001:118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13:04:0316001:119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дом № 7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13:04:0316001:120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13:04:0316001:121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дом №3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13:04:0316001:122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13:04:0316001:123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дом №1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13:04:0316001:124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Абрамова, дом 2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13:04:0316001:125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Шугуровское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с. Шугурово, ул. Фестивальная, 1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13:04:0316001:131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Фестивальная, 6/1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13:04:0316001:133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Фестивальная, дом 7/1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13:04:0316001:136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Фестивальная, дом 8/2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13:04:0316001:138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Фестивальная, дом 9/2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13:04:0316001:140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Фестивальная, дом 10/2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13:04:0316001:141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Чапаева, 2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13:04:0316001:142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Чапаева, 1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13:04:0316001:143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село Шугурово, ул. Чапаева, дом № 3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13:04:0316001:144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13:04:0316001:1440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дом 8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13:04:0316001:145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Чапаева, дом 8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13:04:0316001:1457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Кооперативная, д. 38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13:04:0316001:146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13:04:0316001:147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Чапаева, дом 7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13:04:0316001:149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13:04:0316001:1494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Новая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13:04:0316001:1495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Набережная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13:04:0316001:150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Чапаева, дом № 12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13:04:0316001:1501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Фестивальная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13:04:0316001:1503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Абрамова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13:04:0316001:1505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Ленина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13:04:0316001:151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Чапаева, дом 14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13:04:0316001:1511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К. Маркса, дом 45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13:04:0316001:152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13:04:0316001:153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Чапаева, дом 13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13:04:0316001:1539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Набережная, д. 3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13:04:0316001:154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13:04:0316001:1541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д.17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13:04:0316001:1555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Кооперативная, д. 7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13:04:0316001:1566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Ленина, 11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13:04:0316001:157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13:04:0316001:1578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еспублика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Набережная, дом 1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13:04:0316001:159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Чапаева, 22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13:04:0316001:1593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39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13:04:0316001:1594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13:04:0316001:160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Чапаева, дом 19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13:04:0316001:1600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д. 13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13:04:0316001:1604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район ,</w:t>
                  </w:r>
                  <w:proofErr w:type="gram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с. Шугурово, ул.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д. 32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13:04:0316001:1605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 , с. Шугурово, ул. Чапаева, д. 25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13:04:0316001:1611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Чапаева, 4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13:04:0316001:1616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Ленина, д. 20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13:04:0316001:162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13:04:0316001:163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Чапаева, 23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13:04:0316001:165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13:04:0316001:166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Чапаева, дом 27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13:04:0316001:167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13:04:0316001:170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Чапаева, дом 34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13:04:0316001:171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13:04:0316001:172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13:04:0316001:1732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Набережная, 2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13:04:0316001:1735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Чапаева, д. 20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13:04:0316001:1736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Абрамова, 1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13:04:0316001:1744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д. 9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13:04:0316001:175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Чапаева, дом 35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13:04:0316001:198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село Шугурово, ул. Кооперативная, дом № 62/3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13:04:0316001:212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К. Маркса, дом 53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13:04:0316001:218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Ленина, дом 52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13:04:0316001:219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Ленина, 45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13:04:0316001:220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Ленина, дом 50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13:04:0316001:221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13:04:0316001:223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Ленина, дом 43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13:04:0316001:224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Ленина, дом 41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13:04:0316001:225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13:04:0316001:226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Шугуровское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с. Шугурово, ул. Ленина, 44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13:04:0316001:227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13:04:0316001:228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13:04:0316001:232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Ленина, 38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13:04:0316001:233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Ленина, 36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13:04:0316001:234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Ленина, дом 34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13:04:0316001:236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Ленина, дом 32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13:04:0316001:237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Ленина, дом 27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13:04:0316001:238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Ленина, дом 25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13:04:0316001:243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Ленина, дом 24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13:04:0316001:245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муниципальный район,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Шугуровское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с. Шугурово, ул. Ленина, 19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13:04:0316001:246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13:04:0316001:247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Ленина, дом №4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13:04:0316001:248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Ленина, 15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13:04:0316001:249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13:04:0316001:250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Ленина, 13 а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13:04:0316001:251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Ленина, дом 13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13:04:0316001:252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13:04:0316001:253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Ленина, д. № 16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13:04:0316001:257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13:04:0316001:258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13:04:0316001:259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13:04:0316001:260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Ленина, 10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13:04:0316001:261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Ленина, д. 8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13:04:0316001:262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13:04:0316001:263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Ленина, 5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13:04:0316001:264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Ленина, дом 3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13:04:0316001:265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Ленина, дом 1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13:04:0316001:268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Ленина, дом 2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13:04:0316001:269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Новая, дом №2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13:04:0316001:270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Новая, дом 1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13:04:0316001:271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Новая, дом 3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13:04:0316001:272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Новая, д. 4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13:04:0316001:275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Новая, дом 7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13:04:0316001:276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Новая, дом № 8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13:04:0316001:277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Новая, дом 9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13:04:0316001:278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Кооперативная, дом 1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13:04:0316001:279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Кооперативная, дом №3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13:04:0316001:282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село Шугурово, ул. Кооперативная, дом № 5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13:04:0316001:283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13:04:0316001:284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Кооперативная, дом 11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13:04:0316001:285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Кооперативная, д. 6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13:04:0316001:286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Кооперативная, дом 13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13:04:0316001:287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Кооперативная, дом 8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13:04:0316001:288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13:04:0316001:289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Кооперативная, дом 12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13:04:0316001:290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Кооперативная, д. 14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13:04:0316001:296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13:04:0316001:297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13:04:0316001:298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13:04:0316001:299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13:04:0316001:301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13:04:0316001:318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Кооперативная, дом 53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13:04:0316001:319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Кооперативная, 51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13:04:0316001:32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13:04:0316001:320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13:04:0316001:323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Кооперативная, 43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13:04:0316001:324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Кооперативная, дом 41</w:t>
                  </w:r>
                </w:p>
              </w:tc>
            </w:tr>
            <w:tr w:rsidR="006B7112" w:rsidRPr="006B7112" w:rsidTr="006B711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13:04:0316001:325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7112" w:rsidRPr="006B7112" w:rsidRDefault="006B7112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6B71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Шугурово. ул. Кооперативная, 39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13:04:0316001:326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Кооперативная, дом 37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13:04:0316001:327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муниципальный район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сельское поселение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Шугуровское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село Шугурово, улица Кооперативная, земельный участок 33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13:04:0316001:328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13:04:0316001:330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Кооперативная, дом № 27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13:04:0316001:331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13:04:0316001:332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Кооперативная, дом 23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13:04:0316001:333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Кооперативная, 21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13:04:0316001:337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13:04:0316001:341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13:04:0316001:343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Набережная, дом 6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13:04:0316001:363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Кооперативная, дом № 55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13:04:0316001:58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п.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Вейсэ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Лесная, 9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13:04:0316001:59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Абрамова, 11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13:04:0316001:60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Абрамова, 9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13:04:0316001:62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Абрамова, дом 8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13:04:0316001:63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Абрамова, дом 7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13:04:0316001:64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13:04:0316001:65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Абрамова, дом № 6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13:04:0316001:66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Абрамова, 4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13:04:0316001:692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Фестивальная, дом 8/1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13:04:0316001:72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13:04:0316001:74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54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13:04:0316001:75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дом 51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13:04:0316001:79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дом 50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13:04:0316001:808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13:04:0316001:812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Набережная, дом 7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13:04:0316001:819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13:04:0316001:823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 , с. Шугурово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13:04:0316001:826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Чапаева, д. № 29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13:04:0316001:83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д. 43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13:04:0316001:84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46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13:04:0316001:85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44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13:04:0316001:86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41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13:04:0316001:87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д. 40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13:04:0316001:89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дом 38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13:04:0316001:91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дом 37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13:04:0316001:92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д. 35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13:04:0316001:93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село Шугурово, улица К Маркса, 36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13:04:0316001:94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дом 34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13:04:0316001:95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дом 33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13:04:0316001:96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31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13:04:0316001:98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</w:t>
                  </w:r>
                </w:p>
              </w:tc>
            </w:tr>
            <w:tr w:rsidR="007A4321" w:rsidRPr="007A4321" w:rsidTr="007A4321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13:04:0316001:99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4321" w:rsidRPr="007A4321" w:rsidRDefault="007A4321" w:rsidP="007A4321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Большеберезниковский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с. Шугурово, ул. </w:t>
                  </w:r>
                  <w:proofErr w:type="spellStart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7A43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дом 27</w:t>
                  </w:r>
                </w:p>
              </w:tc>
            </w:tr>
          </w:tbl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  <w:tr w:rsidR="005A42C5" w:rsidRPr="001824D0" w:rsidTr="00531020">
        <w:trPr>
          <w:trHeight w:val="2821"/>
        </w:trPr>
        <w:tc>
          <w:tcPr>
            <w:tcW w:w="10065" w:type="dxa"/>
            <w:shd w:val="clear" w:color="auto" w:fill="auto"/>
          </w:tcPr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Большеберезниковского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A42C5" w:rsidRPr="00182009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 , д. 25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>8 (83436)2-30-79</w:t>
            </w:r>
            <w:r w:rsidR="00182009" w:rsidRP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E</w:t>
            </w:r>
            <w:r w:rsidR="00182009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-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mail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:</w:t>
            </w:r>
            <w:r w:rsidR="00531020">
              <w:t xml:space="preserve"> </w:t>
            </w:r>
            <w:r w:rsidR="00531020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admbber1@bberezniki.e-mordovia.ru</w:t>
            </w:r>
          </w:p>
          <w:p w:rsidR="005A42C5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нистрация </w:t>
            </w:r>
            <w:proofErr w:type="spellStart"/>
            <w:r w:rsidR="00D821A3">
              <w:rPr>
                <w:rFonts w:ascii="Times New Roman" w:hAnsi="Times New Roman"/>
                <w:sz w:val="22"/>
                <w:szCs w:val="22"/>
              </w:rPr>
              <w:t>Шугуровского</w:t>
            </w:r>
            <w:proofErr w:type="spellEnd"/>
            <w:r w:rsid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607F">
              <w:rPr>
                <w:rFonts w:ascii="Times New Roman" w:hAnsi="Times New Roman"/>
                <w:sz w:val="22"/>
                <w:szCs w:val="22"/>
              </w:rPr>
              <w:t xml:space="preserve">сельского поселения </w:t>
            </w:r>
            <w:proofErr w:type="spellStart"/>
            <w:r w:rsidR="00182009">
              <w:rPr>
                <w:rFonts w:ascii="Times New Roman" w:hAnsi="Times New Roman"/>
                <w:sz w:val="22"/>
                <w:szCs w:val="22"/>
              </w:rPr>
              <w:t>Большеберезниковского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D821A3" w:rsidRDefault="00D821A3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1A3">
              <w:rPr>
                <w:rFonts w:ascii="Times New Roman" w:hAnsi="Times New Roman"/>
                <w:sz w:val="22"/>
                <w:szCs w:val="22"/>
              </w:rPr>
              <w:t xml:space="preserve">431741 Республика Мордовия Большеберезниковский район село Шугурово улица </w:t>
            </w:r>
            <w:proofErr w:type="spellStart"/>
            <w:r w:rsidRPr="00D821A3">
              <w:rPr>
                <w:rFonts w:ascii="Times New Roman" w:hAnsi="Times New Roman"/>
                <w:sz w:val="22"/>
                <w:szCs w:val="22"/>
              </w:rPr>
              <w:t>К.Маркса</w:t>
            </w:r>
            <w:proofErr w:type="spellEnd"/>
            <w:r w:rsidRPr="00D821A3">
              <w:rPr>
                <w:rFonts w:ascii="Times New Roman" w:hAnsi="Times New Roman"/>
                <w:sz w:val="22"/>
                <w:szCs w:val="22"/>
              </w:rPr>
              <w:t>, дом 5</w:t>
            </w:r>
          </w:p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A42C5" w:rsidRPr="001824D0" w:rsidTr="00531020">
        <w:trPr>
          <w:trHeight w:val="1699"/>
        </w:trPr>
        <w:tc>
          <w:tcPr>
            <w:tcW w:w="10065" w:type="dxa"/>
          </w:tcPr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531020">
              <w:rPr>
                <w:rFonts w:ascii="Times New Roman" w:hAnsi="Times New Roman"/>
                <w:sz w:val="22"/>
                <w:szCs w:val="22"/>
              </w:rPr>
              <w:t xml:space="preserve">Большеберезниковского </w:t>
            </w:r>
            <w:r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31020" w:rsidRDefault="00531020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 , д. 25 </w:t>
            </w:r>
          </w:p>
          <w:p w:rsidR="005A42C5" w:rsidRPr="007E607F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</w:t>
            </w:r>
            <w:r w:rsidRPr="007E607F">
              <w:rPr>
                <w:rFonts w:ascii="Times New Roman" w:hAnsi="Times New Roman"/>
              </w:rPr>
              <w:t xml:space="preserve">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5A42C5" w:rsidRPr="005660C9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A42C5" w:rsidRPr="001824D0" w:rsidTr="005A42C5">
        <w:tc>
          <w:tcPr>
            <w:tcW w:w="10065" w:type="dxa"/>
          </w:tcPr>
          <w:p w:rsidR="005A42C5" w:rsidRPr="00C90801" w:rsidRDefault="005A42C5" w:rsidP="007A4321">
            <w:pPr>
              <w:pStyle w:val="a3"/>
              <w:spacing w:line="264" w:lineRule="auto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7A43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31020" w:rsidRPr="00531020">
              <w:rPr>
                <w:rStyle w:val="a7"/>
                <w:rFonts w:ascii="Times New Roman" w:hAnsi="Times New Roman"/>
              </w:rPr>
              <w:t>https://bberezniki.gosuslugi.ru/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60D98"/>
    <w:rsid w:val="00175D7D"/>
    <w:rsid w:val="00182009"/>
    <w:rsid w:val="001824D0"/>
    <w:rsid w:val="00186681"/>
    <w:rsid w:val="00191AA8"/>
    <w:rsid w:val="001A3FCD"/>
    <w:rsid w:val="001A5A50"/>
    <w:rsid w:val="001B02F3"/>
    <w:rsid w:val="001B1881"/>
    <w:rsid w:val="001B264C"/>
    <w:rsid w:val="001B6C2F"/>
    <w:rsid w:val="001B7B92"/>
    <w:rsid w:val="001E06C8"/>
    <w:rsid w:val="001E24AF"/>
    <w:rsid w:val="001E3F42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02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42C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B711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A4321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640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21A3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59A9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05D69-5020-4B89-AD29-A09DD0DE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</cp:lastModifiedBy>
  <cp:revision>21</cp:revision>
  <cp:lastPrinted>2022-12-12T08:13:00Z</cp:lastPrinted>
  <dcterms:created xsi:type="dcterms:W3CDTF">2023-11-15T06:14:00Z</dcterms:created>
  <dcterms:modified xsi:type="dcterms:W3CDTF">2024-05-01T12:26:00Z</dcterms:modified>
</cp:coreProperties>
</file>